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C2" w:rsidRDefault="00950A8F" w:rsidP="00AA78C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950A8F">
        <w:rPr>
          <w:rFonts w:ascii="Times New Roman" w:eastAsia="Times New Roman" w:hAnsi="Times New Roman" w:cs="Times New Roman"/>
          <w:sz w:val="36"/>
          <w:szCs w:val="36"/>
          <w:lang w:eastAsia="sk-SK"/>
        </w:rPr>
        <w:t>Oznámenie emailovej adresy na doručenie žiadosti</w:t>
      </w:r>
    </w:p>
    <w:p w:rsidR="00AA78C2" w:rsidRDefault="00950A8F" w:rsidP="00AA78C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950A8F">
        <w:rPr>
          <w:rFonts w:ascii="Times New Roman" w:eastAsia="Times New Roman" w:hAnsi="Times New Roman" w:cs="Times New Roman"/>
          <w:sz w:val="36"/>
          <w:szCs w:val="36"/>
          <w:lang w:eastAsia="sk-SK"/>
        </w:rPr>
        <w:t>o vydanie hlasovacieho preukazu pre voľby</w:t>
      </w:r>
    </w:p>
    <w:p w:rsidR="00950A8F" w:rsidRPr="00950A8F" w:rsidRDefault="00AA78C2" w:rsidP="00AA78C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do Európskeho parlamentu </w:t>
      </w:r>
      <w:r w:rsidR="00950A8F" w:rsidRPr="00950A8F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v roku 2019</w:t>
      </w:r>
    </w:p>
    <w:p w:rsidR="00950A8F" w:rsidRPr="00950A8F" w:rsidRDefault="00950A8F" w:rsidP="00950A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k-SK"/>
        </w:rPr>
      </w:pPr>
      <w:r w:rsidRPr="00950A8F">
        <w:rPr>
          <w:rFonts w:ascii="Helvetica" w:eastAsia="Times New Roman" w:hAnsi="Helvetica" w:cs="Helvetica"/>
          <w:color w:val="444444"/>
          <w:sz w:val="21"/>
          <w:szCs w:val="21"/>
          <w:lang w:eastAsia="sk-SK"/>
        </w:rPr>
        <w:t> </w:t>
      </w:r>
    </w:p>
    <w:p w:rsidR="00950A8F" w:rsidRPr="00AA78C2" w:rsidRDefault="00950A8F" w:rsidP="00950A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AA78C2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OBEC Trstená na Ostrove</w:t>
      </w:r>
    </w:p>
    <w:p w:rsidR="00950A8F" w:rsidRDefault="00950A8F" w:rsidP="00950A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  <w:r w:rsidRPr="00950A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>930 04 Trstená na Ostrove</w:t>
      </w:r>
      <w:r w:rsidR="00AA78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 xml:space="preserve"> č. 20</w:t>
      </w:r>
    </w:p>
    <w:p w:rsidR="00950A8F" w:rsidRPr="00950A8F" w:rsidRDefault="00950A8F" w:rsidP="00950A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950A8F" w:rsidRPr="00950A8F" w:rsidRDefault="00950A8F" w:rsidP="00950A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950A8F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OZNÁMENIE</w:t>
      </w:r>
    </w:p>
    <w:p w:rsidR="00950A8F" w:rsidRPr="00950A8F" w:rsidRDefault="00950A8F" w:rsidP="00950A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950A8F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 xml:space="preserve">E-mailová adresa na doručenie žiadosti o vydanie hlasovacieho preukazu pre voľby </w:t>
      </w:r>
      <w:r w:rsidR="00AA78C2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do Európskeho parlamentu v roku 2019</w:t>
      </w:r>
      <w:r w:rsidRPr="00950A8F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,</w:t>
      </w:r>
    </w:p>
    <w:p w:rsidR="00950A8F" w:rsidRPr="00950A8F" w:rsidRDefault="00950A8F" w:rsidP="00950A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950A8F">
        <w:rPr>
          <w:rFonts w:ascii="Times New Roman" w:eastAsia="Times New Roman" w:hAnsi="Times New Roman" w:cs="Times New Roman"/>
          <w:sz w:val="21"/>
          <w:szCs w:val="21"/>
          <w:lang w:eastAsia="sk-SK"/>
        </w:rPr>
        <w:t>ktoré sa budú konať</w:t>
      </w:r>
    </w:p>
    <w:p w:rsidR="00950A8F" w:rsidRPr="00950A8F" w:rsidRDefault="00950A8F" w:rsidP="00950A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950A8F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dňa </w:t>
      </w:r>
      <w:r w:rsidR="00AA78C2">
        <w:rPr>
          <w:rFonts w:ascii="Times New Roman" w:eastAsia="Times New Roman" w:hAnsi="Times New Roman" w:cs="Times New Roman"/>
          <w:sz w:val="21"/>
          <w:szCs w:val="21"/>
          <w:lang w:eastAsia="sk-SK"/>
        </w:rPr>
        <w:t>25.05.2019</w:t>
      </w:r>
      <w:bookmarkStart w:id="0" w:name="_GoBack"/>
      <w:bookmarkEnd w:id="0"/>
    </w:p>
    <w:p w:rsidR="00950A8F" w:rsidRPr="00950A8F" w:rsidRDefault="00950A8F" w:rsidP="00950A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950A8F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ocutrstenano@stonline.sk</w:t>
      </w:r>
    </w:p>
    <w:p w:rsidR="00703CB4" w:rsidRPr="00950A8F" w:rsidRDefault="00AA78C2">
      <w:pPr>
        <w:rPr>
          <w:rFonts w:ascii="Times New Roman" w:hAnsi="Times New Roman" w:cs="Times New Roman"/>
        </w:rPr>
      </w:pPr>
    </w:p>
    <w:sectPr w:rsidR="00703CB4" w:rsidRPr="0095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8F"/>
    <w:rsid w:val="0063614E"/>
    <w:rsid w:val="00950A8F"/>
    <w:rsid w:val="00AA78C2"/>
    <w:rsid w:val="00C3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58786-A7EB-4196-96AB-C6E20F08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50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50A8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5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50A8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0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Oznámenie emailovej adresy na doručenie žiadosti</vt:lpstr>
      <vt:lpstr>    o vydanie hlasovacieho preukazu pre voľby</vt:lpstr>
      <vt:lpstr>    do Európskeho parlamentu  v roku 2019</vt:lpstr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Trstena na Ostrove</dc:creator>
  <cp:keywords/>
  <dc:description/>
  <cp:lastModifiedBy>Obec Trstena na Ostrove</cp:lastModifiedBy>
  <cp:revision>2</cp:revision>
  <cp:lastPrinted>2019-02-08T07:09:00Z</cp:lastPrinted>
  <dcterms:created xsi:type="dcterms:W3CDTF">2019-04-10T08:35:00Z</dcterms:created>
  <dcterms:modified xsi:type="dcterms:W3CDTF">2019-04-10T08:35:00Z</dcterms:modified>
</cp:coreProperties>
</file>